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A57D87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D06DB4" w:rsidRDefault="00D06DB4" w:rsidP="00D06DB4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 w:rsidR="00EF1445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 w:rsidR="00EF1445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D06DB4" w:rsidRPr="008536B6" w:rsidRDefault="00A57D87" w:rsidP="008536B6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A57D87" w:rsidRPr="00A57D87" w:rsidRDefault="00A57D87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06DB4" w:rsidRPr="00A57D87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A57D87">
        <w:rPr>
          <w:rFonts w:ascii="Calibri" w:hAnsi="Calibri"/>
          <w:b/>
          <w:bCs/>
          <w:szCs w:val="22"/>
        </w:rPr>
        <w:t>FORMULARZ OFERTY</w:t>
      </w:r>
    </w:p>
    <w:p w:rsidR="00EF1445" w:rsidRDefault="00D06DB4" w:rsidP="00A57D87">
      <w:pPr>
        <w:jc w:val="center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W odpowiedzi na zapytanie ofertowe </w:t>
      </w:r>
      <w:r w:rsidRPr="005A78AD">
        <w:rPr>
          <w:rFonts w:ascii="Calibri" w:hAnsi="Calibri"/>
          <w:sz w:val="22"/>
          <w:szCs w:val="22"/>
        </w:rPr>
        <w:t xml:space="preserve">z </w:t>
      </w:r>
      <w:r w:rsidRPr="00C42745">
        <w:rPr>
          <w:rFonts w:ascii="Calibri" w:hAnsi="Calibri"/>
          <w:sz w:val="22"/>
          <w:szCs w:val="22"/>
        </w:rPr>
        <w:t xml:space="preserve">dnia </w:t>
      </w:r>
      <w:r w:rsidR="00F10110" w:rsidRPr="00CC3B5F">
        <w:rPr>
          <w:rFonts w:ascii="Calibri" w:hAnsi="Calibri"/>
          <w:sz w:val="22"/>
          <w:szCs w:val="22"/>
        </w:rPr>
        <w:t>23/02</w:t>
      </w:r>
      <w:r w:rsidR="00BB6CAC" w:rsidRPr="00CC3B5F">
        <w:rPr>
          <w:rFonts w:ascii="Calibri" w:hAnsi="Calibri"/>
          <w:sz w:val="22"/>
          <w:szCs w:val="22"/>
        </w:rPr>
        <w:t>/2017</w:t>
      </w:r>
      <w:r w:rsidR="00A57D87" w:rsidRPr="00C42745">
        <w:rPr>
          <w:rFonts w:ascii="Calibri" w:hAnsi="Calibri"/>
          <w:sz w:val="22"/>
          <w:szCs w:val="22"/>
        </w:rPr>
        <w:t xml:space="preserve"> </w:t>
      </w:r>
      <w:r w:rsidR="002E6069" w:rsidRPr="00C42745">
        <w:rPr>
          <w:rFonts w:ascii="Calibri" w:hAnsi="Calibri"/>
          <w:sz w:val="22"/>
          <w:szCs w:val="22"/>
        </w:rPr>
        <w:t>r.</w:t>
      </w:r>
      <w:r w:rsidRPr="00C42745">
        <w:rPr>
          <w:rFonts w:ascii="Calibri" w:hAnsi="Calibri"/>
          <w:sz w:val="22"/>
          <w:szCs w:val="22"/>
        </w:rPr>
        <w:t xml:space="preserve"> złożone</w:t>
      </w:r>
      <w:r w:rsidRPr="00A57D87">
        <w:rPr>
          <w:rFonts w:ascii="Calibri" w:hAnsi="Calibri"/>
          <w:sz w:val="22"/>
          <w:szCs w:val="22"/>
        </w:rPr>
        <w:t xml:space="preserve"> przez </w:t>
      </w:r>
      <w:r w:rsidR="00A96E43" w:rsidRPr="00A57D87">
        <w:rPr>
          <w:rFonts w:ascii="Calibri" w:hAnsi="Calibri"/>
          <w:sz w:val="22"/>
          <w:szCs w:val="22"/>
        </w:rPr>
        <w:t>przedsiębiorstwo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</w:p>
    <w:p w:rsidR="004F0385" w:rsidRPr="00A57D87" w:rsidRDefault="00EF1445" w:rsidP="00A57D8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</w:rPr>
        <w:t>Medical Inventi</w:t>
      </w:r>
      <w:r w:rsidR="00A57D87" w:rsidRPr="00A57D87">
        <w:rPr>
          <w:rFonts w:ascii="Calibri" w:eastAsia="Calibri" w:hAnsi="Calibri" w:cs="Calibri"/>
          <w:b/>
        </w:rPr>
        <w:t xml:space="preserve"> S.A.</w:t>
      </w:r>
    </w:p>
    <w:p w:rsidR="007A1BCC" w:rsidRPr="00A57D87" w:rsidRDefault="00A57D87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br/>
      </w:r>
      <w:r w:rsidR="00D06DB4" w:rsidRPr="00A57D87">
        <w:rPr>
          <w:rFonts w:ascii="Calibri" w:hAnsi="Calibri"/>
          <w:sz w:val="22"/>
          <w:szCs w:val="22"/>
        </w:rPr>
        <w:t>Ja/my niżej podpisany/i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A57D87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Pr="00A57D87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działając w imieniu i na rzecz: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A57D87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A57D87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D06DB4" w:rsidRPr="00A57D87" w:rsidRDefault="00D06DB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"/>
        <w:gridCol w:w="236"/>
        <w:gridCol w:w="4310"/>
        <w:gridCol w:w="1984"/>
        <w:gridCol w:w="1985"/>
      </w:tblGrid>
      <w:tr w:rsidR="00A57D87" w:rsidRPr="00A57D87" w:rsidTr="008536B6">
        <w:tc>
          <w:tcPr>
            <w:tcW w:w="52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46" w:type="dxa"/>
            <w:gridSpan w:val="2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57D87">
              <w:rPr>
                <w:rFonts w:ascii="Calibri" w:hAnsi="Calibri"/>
                <w:bCs/>
                <w:sz w:val="20"/>
                <w:szCs w:val="22"/>
              </w:rPr>
              <w:t>- zgodnie z zapytaniem ofertowym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CC3B5F" w:rsidRPr="00A57D87" w:rsidTr="008536B6">
        <w:tc>
          <w:tcPr>
            <w:tcW w:w="524" w:type="dxa"/>
            <w:vAlign w:val="center"/>
          </w:tcPr>
          <w:p w:rsidR="00CC3B5F" w:rsidRPr="00A57D87" w:rsidRDefault="00CC3B5F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CC3B5F" w:rsidRPr="00AD6D06" w:rsidRDefault="00CC3B5F" w:rsidP="00B44D02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Zabudowa stoiska</w:t>
            </w:r>
          </w:p>
          <w:p w:rsidR="00CC3B5F" w:rsidRPr="00AD6D06" w:rsidRDefault="00CC3B5F" w:rsidP="00B44D02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Zabudowa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stoiska   o powierzchni  12 mkw. </w:t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W skład zabudowy wchodzą: ściany stoiska o wysokości min. 2.5m, panel fryzowy z nazwą firmy i nr stoiska, wykładzina dywanowa, meble.</w:t>
            </w:r>
          </w:p>
          <w:p w:rsidR="00CC3B5F" w:rsidRPr="00AD6D06" w:rsidRDefault="00CC3B5F" w:rsidP="00B44D0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>Cena za wynajem powinna obejmować:</w:t>
            </w:r>
          </w:p>
          <w:p w:rsidR="00CC3B5F" w:rsidRPr="00AD6D06" w:rsidRDefault="00CC3B5F" w:rsidP="00B44D0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wykonanie zabudowy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stoiska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i wyposażenia stoiska zgodnie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otrzymanymi od Zamawiającego założeniami, 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>transport, montaż i demontaż</w:t>
            </w:r>
          </w:p>
        </w:tc>
        <w:tc>
          <w:tcPr>
            <w:tcW w:w="1984" w:type="dxa"/>
          </w:tcPr>
          <w:p w:rsidR="00CC3B5F" w:rsidRPr="008536B6" w:rsidRDefault="00CC3B5F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6B6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985" w:type="dxa"/>
            <w:vAlign w:val="center"/>
          </w:tcPr>
          <w:p w:rsidR="00CC3B5F" w:rsidRPr="00A57D87" w:rsidRDefault="00CC3B5F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C3B5F" w:rsidRPr="00A57D87" w:rsidTr="008536B6">
        <w:tc>
          <w:tcPr>
            <w:tcW w:w="524" w:type="dxa"/>
            <w:vAlign w:val="center"/>
          </w:tcPr>
          <w:p w:rsidR="00CC3B5F" w:rsidRPr="00A57D87" w:rsidRDefault="00CC3B5F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CC3B5F" w:rsidRPr="00AD6D06" w:rsidRDefault="00CC3B5F" w:rsidP="00F10110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Koszty informacyjno-promocyjne – nabycie oraz instalacja panelu promocyjnego Marka Polskiej Gospodarki</w:t>
            </w:r>
          </w:p>
          <w:p w:rsidR="00CC3B5F" w:rsidRPr="00AD6D06" w:rsidRDefault="00CC3B5F" w:rsidP="00F10110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Koszty nabycia oraz instalacji panelu promocyjnego Marka Polskiej Gospodarki na stoisku wystawowym na targach. Panel na planie trójkąta równoramiennego wykonany z PLEXI w kolorze mlecznym z grafiką MPG i podświetleniem LED.  Panel promocyjny Marka Polskiej Gospodarki umieszczony na stoisku wystawowym wnioskodawcy służyć będzie promowaniu polskiej gospodarki na rynku międzynarodowym.  </w:t>
            </w:r>
          </w:p>
        </w:tc>
        <w:tc>
          <w:tcPr>
            <w:tcW w:w="1984" w:type="dxa"/>
          </w:tcPr>
          <w:p w:rsidR="00CC3B5F" w:rsidRPr="008536B6" w:rsidRDefault="00CC3B5F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B5F" w:rsidRPr="00A57D87" w:rsidRDefault="00CC3B5F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C3B5F" w:rsidRPr="00A57D87" w:rsidTr="008536B6">
        <w:tc>
          <w:tcPr>
            <w:tcW w:w="524" w:type="dxa"/>
            <w:vAlign w:val="center"/>
          </w:tcPr>
          <w:p w:rsidR="00CC3B5F" w:rsidRPr="00A57D87" w:rsidRDefault="00CC3B5F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CC3B5F" w:rsidRPr="00AD6D06" w:rsidRDefault="00CC3B5F" w:rsidP="00F10110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Obsługa techniczna stoiska. </w:t>
            </w:r>
          </w:p>
          <w:p w:rsidR="00CC3B5F" w:rsidRPr="00AD6D06" w:rsidRDefault="00CC3B5F" w:rsidP="00F10110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Obsługa techniczna stoiska wystawowego niezbędna do prawidłowego funkcjonowania oświetlenia, elementów reklamowych stoiska oraz urządzeń używanych na stoisku, a także do utrzymania porządku na terenie miejsca wystawowego.</w:t>
            </w:r>
          </w:p>
        </w:tc>
        <w:tc>
          <w:tcPr>
            <w:tcW w:w="1984" w:type="dxa"/>
          </w:tcPr>
          <w:p w:rsidR="00CC3B5F" w:rsidRPr="008536B6" w:rsidRDefault="00CC3B5F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B5F" w:rsidRPr="00A57D87" w:rsidRDefault="00CC3B5F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C3B5F" w:rsidRPr="00A57D87" w:rsidTr="008536B6">
        <w:tc>
          <w:tcPr>
            <w:tcW w:w="524" w:type="dxa"/>
            <w:vAlign w:val="center"/>
          </w:tcPr>
          <w:p w:rsidR="00CC3B5F" w:rsidRPr="00A57D87" w:rsidRDefault="00CC3B5F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CC3B5F" w:rsidRPr="00CC3B5F" w:rsidRDefault="00CC3B5F" w:rsidP="00F10110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CC3B5F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REZERWACJA MIEJSCA WYSTAWOWEGO - TARGI "MEDICA 2017"</w:t>
            </w:r>
          </w:p>
        </w:tc>
        <w:tc>
          <w:tcPr>
            <w:tcW w:w="1984" w:type="dxa"/>
          </w:tcPr>
          <w:p w:rsidR="00CC3B5F" w:rsidRPr="008536B6" w:rsidRDefault="00CC3B5F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B5F" w:rsidRPr="00A57D87" w:rsidRDefault="00CC3B5F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C3B5F" w:rsidRPr="00A57D87" w:rsidTr="008536B6">
        <w:tc>
          <w:tcPr>
            <w:tcW w:w="524" w:type="dxa"/>
            <w:vAlign w:val="center"/>
          </w:tcPr>
          <w:p w:rsidR="00CC3B5F" w:rsidRPr="00A57D87" w:rsidRDefault="00CC3B5F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CC3B5F" w:rsidRPr="00CC3B5F" w:rsidRDefault="00CC3B5F" w:rsidP="00F10110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CC3B5F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OPŁATA REJESTRACYJNA ZA UDZIAŁ W TARGACH "MEDICA 2017"</w:t>
            </w:r>
          </w:p>
        </w:tc>
        <w:tc>
          <w:tcPr>
            <w:tcW w:w="1984" w:type="dxa"/>
          </w:tcPr>
          <w:p w:rsidR="00CC3B5F" w:rsidRPr="008536B6" w:rsidRDefault="00CC3B5F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B5F" w:rsidRPr="00A57D87" w:rsidRDefault="00CC3B5F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C3B5F" w:rsidRPr="00A57D87" w:rsidTr="008536B6">
        <w:tc>
          <w:tcPr>
            <w:tcW w:w="524" w:type="dxa"/>
            <w:vAlign w:val="center"/>
          </w:tcPr>
          <w:p w:rsidR="00CC3B5F" w:rsidRPr="00A57D87" w:rsidRDefault="00CC3B5F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CC3B5F" w:rsidRPr="00CC3B5F" w:rsidRDefault="00CC3B5F" w:rsidP="00F10110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CC3B5F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WPIS DO KATALOGU TARGOWEGO </w:t>
            </w:r>
          </w:p>
        </w:tc>
        <w:tc>
          <w:tcPr>
            <w:tcW w:w="1984" w:type="dxa"/>
          </w:tcPr>
          <w:p w:rsidR="00CC3B5F" w:rsidRPr="008536B6" w:rsidRDefault="00CC3B5F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3B5F" w:rsidRPr="00A57D87" w:rsidRDefault="00CC3B5F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C3B5F" w:rsidRPr="00A57D87" w:rsidTr="002A54A2"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:rsidR="00CC3B5F" w:rsidRPr="00A57D87" w:rsidRDefault="00CC3B5F" w:rsidP="008536B6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CC3B5F" w:rsidRPr="00A57D87" w:rsidRDefault="00CC3B5F" w:rsidP="00A96E4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color w:val="FF0000"/>
                <w:sz w:val="22"/>
              </w:rPr>
            </w:pPr>
          </w:p>
        </w:tc>
        <w:tc>
          <w:tcPr>
            <w:tcW w:w="4310" w:type="dxa"/>
            <w:shd w:val="clear" w:color="auto" w:fill="F2F2F2" w:themeFill="background1" w:themeFillShade="F2"/>
            <w:vAlign w:val="center"/>
          </w:tcPr>
          <w:p w:rsidR="00CC3B5F" w:rsidRPr="008536B6" w:rsidRDefault="00CC3B5F" w:rsidP="008536B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NewRomanPSMT"/>
                <w:b/>
                <w:sz w:val="22"/>
              </w:rPr>
            </w:pPr>
            <w:r w:rsidRPr="008536B6">
              <w:rPr>
                <w:rFonts w:ascii="Calibri" w:eastAsia="Calibri" w:hAnsi="Calibri" w:cs="TimesNewRomanPSMT"/>
                <w:b/>
                <w:sz w:val="22"/>
              </w:rPr>
              <w:t>CENA ŁĄCZNA</w:t>
            </w:r>
            <w:r>
              <w:rPr>
                <w:rFonts w:ascii="Calibri" w:eastAsia="Calibri" w:hAnsi="Calibri" w:cs="TimesNewRomanPSMT"/>
                <w:b/>
                <w:sz w:val="22"/>
              </w:rPr>
              <w:t>:</w:t>
            </w:r>
          </w:p>
        </w:tc>
        <w:tc>
          <w:tcPr>
            <w:tcW w:w="1984" w:type="dxa"/>
            <w:vAlign w:val="center"/>
          </w:tcPr>
          <w:p w:rsidR="00CC3B5F" w:rsidRPr="00A57D87" w:rsidRDefault="00CC3B5F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C3B5F" w:rsidRPr="00A57D87" w:rsidRDefault="00CC3B5F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1. Oświadczam/y, że zapoznałem/</w:t>
      </w:r>
      <w:proofErr w:type="spellStart"/>
      <w:r w:rsidRPr="00A57D87">
        <w:rPr>
          <w:rFonts w:ascii="Calibri" w:hAnsi="Calibri"/>
          <w:sz w:val="22"/>
          <w:szCs w:val="22"/>
        </w:rPr>
        <w:t>am</w:t>
      </w:r>
      <w:proofErr w:type="spellEnd"/>
      <w:r w:rsidRPr="00A57D87">
        <w:rPr>
          <w:rFonts w:ascii="Calibri" w:hAnsi="Calibri"/>
          <w:sz w:val="22"/>
          <w:szCs w:val="22"/>
        </w:rPr>
        <w:t>/zapoznaliśmy się z informacjami zawartymi w zapytaniu ofertowym i nie</w:t>
      </w:r>
      <w:r w:rsidR="007A1BCC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wnoszę/wnosimy żadnych zastrzeżeń.</w:t>
      </w:r>
    </w:p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Do niniejszej oferty załączam/my:</w:t>
      </w:r>
    </w:p>
    <w:p w:rsidR="00A96E43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2. Oświadczenie o braku powiązań osobowych lub kapitałowych;</w:t>
      </w:r>
    </w:p>
    <w:p w:rsidR="00A96E43" w:rsidRPr="00A57D87" w:rsidRDefault="00A96E43" w:rsidP="00D06DB4">
      <w:pPr>
        <w:jc w:val="both"/>
        <w:rPr>
          <w:rFonts w:ascii="Calibri" w:hAnsi="Calibri"/>
          <w:sz w:val="22"/>
          <w:szCs w:val="22"/>
        </w:rPr>
      </w:pPr>
    </w:p>
    <w:p w:rsidR="00A96E43" w:rsidRPr="00A57D87" w:rsidRDefault="00A96E43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11424E" w:rsidP="007A1BCC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  <w:r w:rsidR="007A1BCC" w:rsidRPr="00A57D87">
        <w:rPr>
          <w:rFonts w:ascii="Calibri" w:hAnsi="Calibri"/>
          <w:sz w:val="22"/>
          <w:szCs w:val="22"/>
        </w:rPr>
        <w:t>……..</w:t>
      </w:r>
      <w:r w:rsidR="00D06DB4" w:rsidRPr="00A57D87">
        <w:rPr>
          <w:rFonts w:ascii="Calibri" w:hAnsi="Calibri"/>
          <w:sz w:val="22"/>
          <w:szCs w:val="22"/>
        </w:rPr>
        <w:t>………………………………………….</w:t>
      </w:r>
    </w:p>
    <w:p w:rsidR="00D06DB4" w:rsidRPr="00A57D87" w:rsidRDefault="00F4747B" w:rsidP="007A1BCC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</w:t>
      </w:r>
      <w:r w:rsidR="00D06DB4" w:rsidRPr="00A57D87">
        <w:rPr>
          <w:rFonts w:ascii="Calibri" w:hAnsi="Calibri"/>
          <w:i/>
          <w:sz w:val="20"/>
          <w:szCs w:val="20"/>
        </w:rPr>
        <w:t>odpis osoby/osób upoważnionej/-</w:t>
      </w:r>
      <w:proofErr w:type="spellStart"/>
      <w:r w:rsidR="00D06DB4"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="00D06DB4"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BCC" w:rsidRPr="00A57D87" w:rsidRDefault="00D06DB4" w:rsidP="007A1BCC">
      <w:pPr>
        <w:jc w:val="right"/>
        <w:rPr>
          <w:rFonts w:ascii="Calibri" w:hAnsi="Calibri"/>
          <w:i/>
          <w:sz w:val="20"/>
          <w:szCs w:val="20"/>
        </w:rPr>
        <w:sectPr w:rsidR="007A1BCC" w:rsidRPr="00A57D87" w:rsidSect="00A57D87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bookmarkStart w:id="0" w:name="_GoBack"/>
      <w:bookmarkEnd w:id="0"/>
      <w:r w:rsidRPr="00A57D87">
        <w:rPr>
          <w:rFonts w:ascii="Calibri" w:hAnsi="Calibri"/>
          <w:i/>
          <w:sz w:val="20"/>
          <w:szCs w:val="20"/>
        </w:rPr>
        <w:t>reprezentowania Oferenta</w:t>
      </w:r>
    </w:p>
    <w:p w:rsidR="00DC6673" w:rsidRPr="00A57D87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A57D87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 w:rsidRPr="00A57D87">
        <w:rPr>
          <w:rFonts w:ascii="Calibri" w:hAnsi="Calibri"/>
          <w:i/>
          <w:iCs/>
          <w:sz w:val="22"/>
          <w:szCs w:val="22"/>
        </w:rPr>
        <w:t>2</w:t>
      </w:r>
      <w:r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EB0CB0" w:rsidP="00DC6673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, dn. </w:t>
      </w:r>
      <w:r w:rsidRPr="00A57D87">
        <w:rPr>
          <w:rFonts w:ascii="Calibri" w:hAnsi="Calibri"/>
          <w:sz w:val="22"/>
          <w:szCs w:val="22"/>
        </w:rPr>
        <w:t>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</w:p>
    <w:p w:rsidR="00DC6673" w:rsidRPr="00A57D87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A57D87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Oświadczam/y, że nie zachodzą przesłanki w zakresie powiązania osobowego lub kapitałowego z Zamawiającym tj.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a) uczestniczeniu w spółce jako wspólnik spółki cywilnej lub spółki osobowej,</w:t>
      </w:r>
    </w:p>
    <w:p w:rsidR="00DC6673" w:rsidRPr="00A57D87" w:rsidRDefault="00124B0E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b) posiadaniu co najmniej </w:t>
      </w:r>
      <w:r w:rsidR="00EE0270">
        <w:rPr>
          <w:rFonts w:ascii="Calibri" w:hAnsi="Calibri"/>
          <w:sz w:val="22"/>
          <w:szCs w:val="22"/>
        </w:rPr>
        <w:t>5</w:t>
      </w:r>
      <w:r w:rsidR="00DC6673" w:rsidRPr="00A57D87">
        <w:rPr>
          <w:rFonts w:ascii="Calibri" w:hAnsi="Calibri"/>
          <w:sz w:val="22"/>
          <w:szCs w:val="22"/>
        </w:rPr>
        <w:t>% udziałów lub akcji,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c) pełnieniu funkcji członka organu nadzorczego lub zarządzającego, prokurenta, pełnomocnika,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96E43" w:rsidRPr="00A57D87" w:rsidRDefault="00A96E4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</w:t>
      </w:r>
      <w:r w:rsidR="00A96E43" w:rsidRPr="00A57D87">
        <w:rPr>
          <w:rFonts w:ascii="Calibri" w:hAnsi="Calibri"/>
          <w:sz w:val="22"/>
          <w:szCs w:val="22"/>
        </w:rPr>
        <w:t>…</w:t>
      </w:r>
      <w:r w:rsidRPr="00A57D87">
        <w:rPr>
          <w:rFonts w:ascii="Calibri" w:hAnsi="Calibri"/>
          <w:sz w:val="22"/>
          <w:szCs w:val="22"/>
        </w:rPr>
        <w:t>……………………….</w:t>
      </w:r>
    </w:p>
    <w:p w:rsidR="00DC6673" w:rsidRPr="00A57D87" w:rsidRDefault="00DC6673" w:rsidP="00A57D87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A57D87" w:rsidRDefault="00DC6673" w:rsidP="00A57D87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A57D87" w:rsidSect="00A57D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EA0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D2" w:rsidRDefault="00222ED2" w:rsidP="00D06DB4">
      <w:r>
        <w:separator/>
      </w:r>
    </w:p>
  </w:endnote>
  <w:endnote w:type="continuationSeparator" w:id="0">
    <w:p w:rsidR="00222ED2" w:rsidRDefault="00222ED2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D2" w:rsidRDefault="00222ED2" w:rsidP="00D06DB4">
      <w:r>
        <w:separator/>
      </w:r>
    </w:p>
  </w:footnote>
  <w:footnote w:type="continuationSeparator" w:id="0">
    <w:p w:rsidR="00222ED2" w:rsidRDefault="00222ED2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A57D87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265"/>
    <w:multiLevelType w:val="hybridMultilevel"/>
    <w:tmpl w:val="FAE24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34"/>
  </w:num>
  <w:num w:numId="5">
    <w:abstractNumId w:val="21"/>
  </w:num>
  <w:num w:numId="6">
    <w:abstractNumId w:val="33"/>
  </w:num>
  <w:num w:numId="7">
    <w:abstractNumId w:val="20"/>
  </w:num>
  <w:num w:numId="8">
    <w:abstractNumId w:val="38"/>
  </w:num>
  <w:num w:numId="9">
    <w:abstractNumId w:val="1"/>
  </w:num>
  <w:num w:numId="10">
    <w:abstractNumId w:val="36"/>
  </w:num>
  <w:num w:numId="11">
    <w:abstractNumId w:val="6"/>
  </w:num>
  <w:num w:numId="12">
    <w:abstractNumId w:val="17"/>
  </w:num>
  <w:num w:numId="13">
    <w:abstractNumId w:val="14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8"/>
  </w:num>
  <w:num w:numId="30">
    <w:abstractNumId w:val="24"/>
  </w:num>
  <w:num w:numId="31">
    <w:abstractNumId w:val="16"/>
  </w:num>
  <w:num w:numId="32">
    <w:abstractNumId w:val="3"/>
  </w:num>
  <w:num w:numId="33">
    <w:abstractNumId w:val="7"/>
  </w:num>
  <w:num w:numId="34">
    <w:abstractNumId w:val="12"/>
  </w:num>
  <w:num w:numId="35">
    <w:abstractNumId w:val="15"/>
  </w:num>
  <w:num w:numId="36">
    <w:abstractNumId w:val="32"/>
  </w:num>
  <w:num w:numId="37">
    <w:abstractNumId w:val="13"/>
  </w:num>
  <w:num w:numId="38">
    <w:abstractNumId w:val="27"/>
  </w:num>
  <w:num w:numId="3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DF9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ED2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A2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444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35F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8AD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91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4E88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05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5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6B6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615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D87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9EC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3A7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37B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CAC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745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0B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B5F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52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270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45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110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6B6"/>
    <w:pPr>
      <w:widowControl/>
      <w:suppressAutoHyphens w:val="0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6B6"/>
    <w:rPr>
      <w:rFonts w:asciiTheme="minorHAnsi" w:eastAsia="Times New Roman" w:hAnsi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2A54A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2F16-FC78-45D5-BD44-13596CD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2</cp:revision>
  <dcterms:created xsi:type="dcterms:W3CDTF">2017-02-23T13:28:00Z</dcterms:created>
  <dcterms:modified xsi:type="dcterms:W3CDTF">2017-02-23T13:28:00Z</dcterms:modified>
</cp:coreProperties>
</file>